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F913EE" w14:textId="1BA165E4" w:rsidR="001C3503" w:rsidRDefault="00B7630D">
      <w:pPr>
        <w:rPr>
          <w:b/>
          <w:bCs/>
        </w:rPr>
      </w:pPr>
      <w:r w:rsidRPr="00B7630D">
        <w:rPr>
          <w:b/>
          <w:bCs/>
        </w:rPr>
        <w:t>Lesson 2 Describing a City</w:t>
      </w:r>
    </w:p>
    <w:p w14:paraId="17ECB0E7" w14:textId="77777777" w:rsidR="00B7630D" w:rsidRPr="00515A38" w:rsidRDefault="00B7630D" w:rsidP="00B7630D">
      <w:pPr>
        <w:rPr>
          <w:b/>
          <w:bCs/>
        </w:rPr>
      </w:pPr>
      <w:r w:rsidRPr="00515A38">
        <w:rPr>
          <w:rFonts w:hint="eastAsia"/>
          <w:b/>
          <w:bCs/>
        </w:rPr>
        <w:t>Check</w:t>
      </w:r>
      <w:r w:rsidRPr="00515A38">
        <w:rPr>
          <w:b/>
          <w:bCs/>
        </w:rPr>
        <w:t xml:space="preserve"> </w:t>
      </w:r>
      <w:r w:rsidRPr="00515A38">
        <w:rPr>
          <w:rFonts w:hint="eastAsia"/>
          <w:b/>
          <w:bCs/>
        </w:rPr>
        <w:t>list</w:t>
      </w:r>
      <w:r w:rsidRPr="00515A38">
        <w:rPr>
          <w:rFonts w:hint="eastAsia"/>
          <w:b/>
          <w:bCs/>
        </w:rPr>
        <w:t>：</w:t>
      </w:r>
    </w:p>
    <w:p w14:paraId="6E4B3EB2" w14:textId="7D363ABF" w:rsidR="00B7630D" w:rsidRDefault="00B7630D" w:rsidP="00B7630D">
      <w:r w:rsidRPr="008F1012">
        <w:rPr>
          <w:rFonts w:cstheme="minorHAnsi"/>
          <w:sz w:val="32"/>
          <w:szCs w:val="32"/>
        </w:rPr>
        <w:t>□</w:t>
      </w:r>
      <w:r>
        <w:rPr>
          <w:rFonts w:cstheme="minorHAnsi"/>
        </w:rPr>
        <w:t xml:space="preserve"> </w:t>
      </w:r>
      <w:r>
        <w:rPr>
          <w:rFonts w:hint="eastAsia"/>
        </w:rPr>
        <w:t>I</w:t>
      </w:r>
      <w:r>
        <w:t xml:space="preserve"> can say </w:t>
      </w:r>
      <w:r w:rsidR="00325F83">
        <w:t xml:space="preserve">where a city </w:t>
      </w:r>
      <w:proofErr w:type="gramStart"/>
      <w:r w:rsidR="00325F83">
        <w:t>is located in</w:t>
      </w:r>
      <w:proofErr w:type="gramEnd"/>
      <w:r w:rsidR="00325F83">
        <w:t xml:space="preserve"> a country</w:t>
      </w:r>
    </w:p>
    <w:p w14:paraId="615B4E49" w14:textId="77777777" w:rsidR="00325F83" w:rsidRDefault="00B7630D" w:rsidP="00B7630D">
      <w:bookmarkStart w:id="0" w:name="_Hlk50309044"/>
      <w:r w:rsidRPr="008F1012">
        <w:rPr>
          <w:rFonts w:cstheme="minorHAnsi"/>
          <w:sz w:val="32"/>
          <w:szCs w:val="32"/>
        </w:rPr>
        <w:t>□</w:t>
      </w:r>
      <w:bookmarkEnd w:id="0"/>
      <w:r>
        <w:rPr>
          <w:rFonts w:cstheme="minorHAnsi"/>
        </w:rPr>
        <w:t xml:space="preserve"> </w:t>
      </w:r>
      <w:r>
        <w:t xml:space="preserve">I can write a sentence in characters about </w:t>
      </w:r>
      <w:r w:rsidR="00325F83">
        <w:t>the location of the city</w:t>
      </w:r>
    </w:p>
    <w:p w14:paraId="6941C6F7" w14:textId="77777777" w:rsidR="00325F83" w:rsidRDefault="00B7630D">
      <w:r w:rsidRPr="008F1012">
        <w:rPr>
          <w:rFonts w:cstheme="minorHAnsi"/>
          <w:sz w:val="32"/>
          <w:szCs w:val="32"/>
        </w:rPr>
        <w:t>□</w:t>
      </w:r>
      <w:r>
        <w:rPr>
          <w:rFonts w:cstheme="minorHAnsi"/>
          <w:sz w:val="32"/>
          <w:szCs w:val="32"/>
        </w:rPr>
        <w:t xml:space="preserve"> </w:t>
      </w:r>
      <w:r>
        <w:t xml:space="preserve">I </w:t>
      </w:r>
      <w:r w:rsidR="00325F83">
        <w:t xml:space="preserve">can use </w:t>
      </w:r>
      <w:r w:rsidR="00325F83">
        <w:rPr>
          <w:rFonts w:hint="eastAsia"/>
        </w:rPr>
        <w:t>很</w:t>
      </w:r>
      <w:r w:rsidR="00325F83">
        <w:rPr>
          <w:rFonts w:hint="eastAsia"/>
        </w:rPr>
        <w:t xml:space="preserve"> </w:t>
      </w:r>
      <w:r w:rsidR="00325F83">
        <w:t>structure to describe a city</w:t>
      </w:r>
    </w:p>
    <w:p w14:paraId="19CEA449" w14:textId="62B63208" w:rsidR="00B7630D" w:rsidRDefault="00B7630D">
      <w:pPr>
        <w:rPr>
          <w:b/>
          <w:bCs/>
          <w:noProof/>
        </w:rPr>
      </w:pPr>
      <w:r>
        <w:t xml:space="preserve"> </w:t>
      </w:r>
      <w:r>
        <w:rPr>
          <w:b/>
          <w:bCs/>
          <w:noProof/>
        </w:rPr>
        <w:drawing>
          <wp:inline distT="0" distB="0" distL="0" distR="0" wp14:anchorId="7DFA7E8A" wp14:editId="401F9E68">
            <wp:extent cx="1395371" cy="1783893"/>
            <wp:effectExtent l="0" t="0" r="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934" cy="18216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noProof/>
        </w:rPr>
        <w:t xml:space="preserve">    </w:t>
      </w:r>
      <w:r>
        <w:rPr>
          <w:b/>
          <w:bCs/>
          <w:noProof/>
        </w:rPr>
        <w:drawing>
          <wp:inline distT="0" distB="0" distL="0" distR="0" wp14:anchorId="6DF7EC16" wp14:editId="5B290B44">
            <wp:extent cx="3635560" cy="1743592"/>
            <wp:effectExtent l="0" t="0" r="317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020" cy="17965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5799F33" w14:textId="67E3FE2F" w:rsidR="00B7630D" w:rsidRDefault="00B7630D" w:rsidP="00AA42DB">
      <w:pPr>
        <w:tabs>
          <w:tab w:val="left" w:pos="5740"/>
        </w:tabs>
        <w:rPr>
          <w:b/>
          <w:bCs/>
          <w:noProof/>
        </w:rPr>
      </w:pPr>
      <w:r>
        <w:rPr>
          <w:b/>
          <w:bCs/>
          <w:noProof/>
        </w:rPr>
        <w:t xml:space="preserve">Use the sentence structure to write at least one sentence </w:t>
      </w:r>
      <w:r w:rsidR="00AA42DB">
        <w:rPr>
          <w:b/>
          <w:bCs/>
          <w:noProof/>
        </w:rPr>
        <w:tab/>
      </w:r>
    </w:p>
    <w:p w14:paraId="309B4B6F" w14:textId="50A9AC8D" w:rsidR="00AA42DB" w:rsidRDefault="00AA42DB" w:rsidP="00AA42DB">
      <w:pPr>
        <w:tabs>
          <w:tab w:val="left" w:pos="5740"/>
        </w:tabs>
        <w:rPr>
          <w:b/>
          <w:bCs/>
          <w:noProof/>
        </w:rPr>
      </w:pPr>
    </w:p>
    <w:p w14:paraId="184D8527" w14:textId="70F9DA2B" w:rsidR="00AA42DB" w:rsidRDefault="00AA42DB" w:rsidP="00AA42DB">
      <w:pPr>
        <w:tabs>
          <w:tab w:val="left" w:pos="5740"/>
        </w:tabs>
        <w:rPr>
          <w:b/>
          <w:bCs/>
          <w:noProof/>
        </w:rPr>
      </w:pPr>
    </w:p>
    <w:p w14:paraId="3C339BE2" w14:textId="77777777" w:rsidR="00AA42DB" w:rsidRDefault="00AA42DB" w:rsidP="00AA42DB">
      <w:pPr>
        <w:tabs>
          <w:tab w:val="left" w:pos="5740"/>
        </w:tabs>
        <w:rPr>
          <w:b/>
          <w:bCs/>
          <w:noProof/>
        </w:rPr>
      </w:pPr>
    </w:p>
    <w:p w14:paraId="615B86AC" w14:textId="50A21288" w:rsidR="00B7630D" w:rsidRDefault="00B7630D">
      <w:pPr>
        <w:rPr>
          <w:b/>
          <w:bCs/>
          <w:noProof/>
        </w:rPr>
      </w:pPr>
    </w:p>
    <w:p w14:paraId="7D609E90" w14:textId="7DFA160C" w:rsidR="00B7630D" w:rsidRDefault="00AA42DB" w:rsidP="00B7630D">
      <w:pPr>
        <w:tabs>
          <w:tab w:val="left" w:pos="2030"/>
          <w:tab w:val="left" w:pos="2180"/>
        </w:tabs>
      </w:pPr>
      <w:r>
        <w:rPr>
          <w:noProof/>
        </w:rPr>
        <w:drawing>
          <wp:inline distT="0" distB="0" distL="0" distR="0" wp14:anchorId="787B53EF" wp14:editId="518E2F19">
            <wp:extent cx="4376793" cy="2506287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4568" cy="25393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E2CB6A1" w14:textId="14672A77" w:rsidR="00AA42DB" w:rsidRDefault="00AA42DB" w:rsidP="00B7630D">
      <w:pPr>
        <w:tabs>
          <w:tab w:val="left" w:pos="2030"/>
          <w:tab w:val="left" w:pos="2180"/>
        </w:tabs>
      </w:pPr>
    </w:p>
    <w:p w14:paraId="54D4C0F7" w14:textId="00FBA43E" w:rsidR="00AA42DB" w:rsidRDefault="00AA42DB" w:rsidP="00B7630D">
      <w:pPr>
        <w:tabs>
          <w:tab w:val="left" w:pos="2030"/>
          <w:tab w:val="left" w:pos="2180"/>
        </w:tabs>
      </w:pPr>
    </w:p>
    <w:p w14:paraId="50D89033" w14:textId="1F20DEC7" w:rsidR="00AA42DB" w:rsidRDefault="00AA42DB" w:rsidP="00B7630D">
      <w:pPr>
        <w:tabs>
          <w:tab w:val="left" w:pos="2030"/>
          <w:tab w:val="left" w:pos="2180"/>
        </w:tabs>
      </w:pPr>
    </w:p>
    <w:p w14:paraId="4B0F4CF6" w14:textId="25085CF3" w:rsidR="00AA42DB" w:rsidRDefault="00AA42DB" w:rsidP="00B7630D">
      <w:pPr>
        <w:tabs>
          <w:tab w:val="left" w:pos="2030"/>
          <w:tab w:val="left" w:pos="2180"/>
        </w:tabs>
      </w:pPr>
    </w:p>
    <w:p w14:paraId="4CE2991D" w14:textId="0DC03C3A" w:rsidR="00AA42DB" w:rsidRPr="00B7630D" w:rsidRDefault="00AA42DB" w:rsidP="00B7630D">
      <w:pPr>
        <w:tabs>
          <w:tab w:val="left" w:pos="2030"/>
          <w:tab w:val="left" w:pos="2180"/>
        </w:tabs>
      </w:pPr>
      <w:r>
        <w:rPr>
          <w:noProof/>
        </w:rPr>
        <w:lastRenderedPageBreak/>
        <w:drawing>
          <wp:inline distT="0" distB="0" distL="0" distR="0" wp14:anchorId="099D32A0" wp14:editId="16BB9B9C">
            <wp:extent cx="3987800" cy="2382038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886" cy="24185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520C47C" w14:textId="303004A7" w:rsidR="00B7630D" w:rsidRDefault="00B7630D">
      <w:pPr>
        <w:rPr>
          <w:b/>
          <w:bCs/>
          <w:noProof/>
        </w:rPr>
      </w:pPr>
    </w:p>
    <w:p w14:paraId="3F92FBB8" w14:textId="3D2F4346" w:rsidR="00B7630D" w:rsidRDefault="00B7630D">
      <w:pPr>
        <w:rPr>
          <w:b/>
          <w:bCs/>
          <w:noProof/>
        </w:rPr>
      </w:pPr>
    </w:p>
    <w:p w14:paraId="5CADD809" w14:textId="77777777" w:rsidR="00AA42DB" w:rsidRDefault="00AA42DB">
      <w:pPr>
        <w:rPr>
          <w:b/>
          <w:bCs/>
        </w:rPr>
      </w:pPr>
      <w:r>
        <w:rPr>
          <w:noProof/>
        </w:rPr>
        <w:drawing>
          <wp:inline distT="0" distB="0" distL="0" distR="0" wp14:anchorId="2086371A" wp14:editId="57FCA959">
            <wp:extent cx="3987800" cy="2382038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886" cy="24185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206C8B8" w14:textId="77777777" w:rsidR="00AA42DB" w:rsidRDefault="00AA42DB">
      <w:pPr>
        <w:rPr>
          <w:b/>
          <w:bCs/>
        </w:rPr>
      </w:pPr>
    </w:p>
    <w:p w14:paraId="1B82BC1C" w14:textId="77777777" w:rsidR="00AA42DB" w:rsidRDefault="00AA42DB">
      <w:pPr>
        <w:rPr>
          <w:b/>
          <w:bCs/>
        </w:rPr>
      </w:pPr>
    </w:p>
    <w:p w14:paraId="2CAB2DB4" w14:textId="694F1FC5" w:rsidR="00B7630D" w:rsidRDefault="00AA42DB">
      <w:pPr>
        <w:rPr>
          <w:b/>
          <w:bCs/>
        </w:rPr>
      </w:pPr>
      <w:r>
        <w:rPr>
          <w:noProof/>
        </w:rPr>
        <w:drawing>
          <wp:inline distT="0" distB="0" distL="0" distR="0" wp14:anchorId="40320458" wp14:editId="59DD8154">
            <wp:extent cx="3987800" cy="2382038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886" cy="24185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B763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A08A1F" w14:textId="77777777" w:rsidR="00677418" w:rsidRDefault="00677418" w:rsidP="00AA42DB">
      <w:pPr>
        <w:spacing w:after="0" w:line="240" w:lineRule="auto"/>
      </w:pPr>
      <w:r>
        <w:separator/>
      </w:r>
    </w:p>
  </w:endnote>
  <w:endnote w:type="continuationSeparator" w:id="0">
    <w:p w14:paraId="7A0A1B1D" w14:textId="77777777" w:rsidR="00677418" w:rsidRDefault="00677418" w:rsidP="00AA42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7F1E63" w14:textId="77777777" w:rsidR="00677418" w:rsidRDefault="00677418" w:rsidP="00AA42DB">
      <w:pPr>
        <w:spacing w:after="0" w:line="240" w:lineRule="auto"/>
      </w:pPr>
      <w:r>
        <w:separator/>
      </w:r>
    </w:p>
  </w:footnote>
  <w:footnote w:type="continuationSeparator" w:id="0">
    <w:p w14:paraId="2940D589" w14:textId="77777777" w:rsidR="00677418" w:rsidRDefault="00677418" w:rsidP="00AA42D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31F"/>
    <w:rsid w:val="001C3503"/>
    <w:rsid w:val="00325F83"/>
    <w:rsid w:val="00677418"/>
    <w:rsid w:val="00690053"/>
    <w:rsid w:val="006B7978"/>
    <w:rsid w:val="007D631F"/>
    <w:rsid w:val="00AA42DB"/>
    <w:rsid w:val="00B7630D"/>
    <w:rsid w:val="00E12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5BD3E0"/>
  <w15:chartTrackingRefBased/>
  <w15:docId w15:val="{4003B993-459A-4F8B-AD25-205FE8D9D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A42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42DB"/>
  </w:style>
  <w:style w:type="paragraph" w:styleId="Footer">
    <w:name w:val="footer"/>
    <w:basedOn w:val="Normal"/>
    <w:link w:val="FooterChar"/>
    <w:uiPriority w:val="99"/>
    <w:unhideWhenUsed/>
    <w:rsid w:val="00AA42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42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Marshall</dc:creator>
  <cp:keywords/>
  <dc:description/>
  <cp:lastModifiedBy>L Hurst</cp:lastModifiedBy>
  <cp:revision>2</cp:revision>
  <dcterms:created xsi:type="dcterms:W3CDTF">2020-09-25T08:27:00Z</dcterms:created>
  <dcterms:modified xsi:type="dcterms:W3CDTF">2020-09-25T08:27:00Z</dcterms:modified>
</cp:coreProperties>
</file>